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18" w:rsidRDefault="0075565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1866900</wp:posOffset>
                </wp:positionH>
                <wp:positionV relativeFrom="paragraph">
                  <wp:posOffset>0</wp:posOffset>
                </wp:positionV>
                <wp:extent cx="1924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50" w:rsidRPr="00755650" w:rsidRDefault="00755650">
                            <w:pPr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755650">
                              <w:rPr>
                                <w:b/>
                                <w:u w:val="single"/>
                              </w:rPr>
                              <w:t>KS1 Maths Curriculum Map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0;width:1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E8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" stroked="f">
                <v:textbox style="mso-fit-shape-to-text:t">
                  <w:txbxContent>
                    <w:p w:rsidR="00755650" w:rsidRPr="00755650" w:rsidRDefault="00755650">
                      <w:pPr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755650">
                        <w:rPr>
                          <w:b/>
                          <w:u w:val="single"/>
                        </w:rPr>
                        <w:t>KS1 Maths Curriculum Map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01414D1" wp14:editId="4AAC6383">
            <wp:extent cx="5886450" cy="7076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720" cy="708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F18" w:rsidSect="00755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3C"/>
    <w:rsid w:val="0027703C"/>
    <w:rsid w:val="00710DD9"/>
    <w:rsid w:val="00755650"/>
    <w:rsid w:val="00BF0F18"/>
    <w:rsid w:val="00F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E4F0"/>
  <w15:chartTrackingRefBased/>
  <w15:docId w15:val="{CAB8C493-03A0-4F7F-88E5-3B47C4A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Price</dc:creator>
  <cp:keywords/>
  <dc:description/>
  <cp:lastModifiedBy>Jane Price</cp:lastModifiedBy>
  <cp:revision>2</cp:revision>
  <dcterms:created xsi:type="dcterms:W3CDTF">2023-02-01T17:11:00Z</dcterms:created>
  <dcterms:modified xsi:type="dcterms:W3CDTF">2023-02-01T17:21:00Z</dcterms:modified>
</cp:coreProperties>
</file>